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7E8335" w14:textId="77777777" w:rsidR="00842B4C" w:rsidRDefault="00842B4C" w:rsidP="00842B4C">
      <w:pPr>
        <w:ind w:left="-567" w:firstLine="0"/>
        <w:jc w:val="right"/>
        <w:rPr>
          <w:sz w:val="24"/>
          <w:szCs w:val="24"/>
        </w:rPr>
      </w:pPr>
    </w:p>
    <w:p w14:paraId="447C4E50" w14:textId="77777777" w:rsidR="00842B4C" w:rsidRPr="00977179" w:rsidRDefault="00842B4C" w:rsidP="00842B4C">
      <w:pPr>
        <w:spacing w:line="240" w:lineRule="auto"/>
        <w:ind w:left="-567"/>
        <w:jc w:val="center"/>
        <w:rPr>
          <w:b/>
          <w:sz w:val="28"/>
          <w:szCs w:val="28"/>
        </w:rPr>
      </w:pPr>
      <w:r w:rsidRPr="00977179">
        <w:rPr>
          <w:b/>
          <w:sz w:val="28"/>
          <w:szCs w:val="28"/>
        </w:rPr>
        <w:t>План мероприяти</w:t>
      </w:r>
      <w:r>
        <w:rPr>
          <w:b/>
          <w:sz w:val="28"/>
          <w:szCs w:val="28"/>
        </w:rPr>
        <w:t>я,</w:t>
      </w:r>
    </w:p>
    <w:p w14:paraId="6FD52688" w14:textId="77777777" w:rsidR="00842B4C" w:rsidRPr="00977179" w:rsidRDefault="00842B4C" w:rsidP="00842B4C">
      <w:pPr>
        <w:spacing w:line="240" w:lineRule="auto"/>
        <w:ind w:left="-567"/>
        <w:jc w:val="center"/>
        <w:rPr>
          <w:b/>
          <w:sz w:val="28"/>
          <w:szCs w:val="28"/>
        </w:rPr>
      </w:pPr>
      <w:r w:rsidRPr="00977179">
        <w:rPr>
          <w:b/>
          <w:sz w:val="28"/>
          <w:szCs w:val="28"/>
        </w:rPr>
        <w:t>посвященн</w:t>
      </w:r>
      <w:r>
        <w:rPr>
          <w:b/>
          <w:sz w:val="28"/>
          <w:szCs w:val="28"/>
        </w:rPr>
        <w:t>ого</w:t>
      </w:r>
      <w:r w:rsidRPr="00977179">
        <w:rPr>
          <w:b/>
          <w:sz w:val="28"/>
          <w:szCs w:val="28"/>
        </w:rPr>
        <w:t xml:space="preserve"> празднованию Дня России </w:t>
      </w:r>
    </w:p>
    <w:p w14:paraId="5F341695" w14:textId="77777777" w:rsidR="00842B4C" w:rsidRDefault="00842B4C" w:rsidP="00842B4C">
      <w:pPr>
        <w:spacing w:line="240" w:lineRule="auto"/>
        <w:ind w:left="-567"/>
        <w:jc w:val="center"/>
        <w:rPr>
          <w:sz w:val="28"/>
          <w:szCs w:val="28"/>
        </w:rPr>
      </w:pPr>
      <w:r w:rsidRPr="005906D7">
        <w:rPr>
          <w:sz w:val="28"/>
          <w:szCs w:val="28"/>
        </w:rPr>
        <w:t>12 июня 20</w:t>
      </w:r>
      <w:r>
        <w:rPr>
          <w:sz w:val="28"/>
          <w:szCs w:val="28"/>
        </w:rPr>
        <w:t>22</w:t>
      </w:r>
      <w:r w:rsidRPr="005906D7">
        <w:rPr>
          <w:sz w:val="28"/>
          <w:szCs w:val="28"/>
        </w:rPr>
        <w:t xml:space="preserve">г. </w:t>
      </w:r>
    </w:p>
    <w:p w14:paraId="6C53309C" w14:textId="77777777" w:rsidR="00842B4C" w:rsidRDefault="00842B4C" w:rsidP="00842B4C">
      <w:pPr>
        <w:spacing w:line="240" w:lineRule="auto"/>
        <w:jc w:val="both"/>
        <w:rPr>
          <w:sz w:val="28"/>
          <w:szCs w:val="28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3487"/>
        <w:gridCol w:w="1701"/>
        <w:gridCol w:w="1843"/>
        <w:gridCol w:w="2410"/>
      </w:tblGrid>
      <w:tr w:rsidR="00842B4C" w14:paraId="39B9923F" w14:textId="77777777" w:rsidTr="00D60CA9">
        <w:trPr>
          <w:trHeight w:val="567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CD2BF" w14:textId="77777777" w:rsidR="00842B4C" w:rsidRPr="00376406" w:rsidRDefault="00842B4C" w:rsidP="00D60CA9">
            <w:pPr>
              <w:spacing w:line="240" w:lineRule="auto"/>
              <w:ind w:firstLine="0"/>
              <w:rPr>
                <w:b/>
                <w:sz w:val="28"/>
                <w:szCs w:val="28"/>
                <w:lang w:eastAsia="en-US"/>
              </w:rPr>
            </w:pPr>
            <w:r w:rsidRPr="00376406">
              <w:rPr>
                <w:b/>
                <w:sz w:val="28"/>
                <w:szCs w:val="28"/>
                <w:lang w:eastAsia="en-US"/>
              </w:rPr>
              <w:t>№</w:t>
            </w:r>
          </w:p>
          <w:p w14:paraId="25ADCFD1" w14:textId="77777777" w:rsidR="00842B4C" w:rsidRPr="00376406" w:rsidRDefault="00842B4C" w:rsidP="00D60CA9">
            <w:pPr>
              <w:spacing w:line="240" w:lineRule="auto"/>
              <w:ind w:firstLine="0"/>
              <w:rPr>
                <w:b/>
                <w:sz w:val="28"/>
                <w:szCs w:val="28"/>
                <w:lang w:eastAsia="en-US"/>
              </w:rPr>
            </w:pPr>
            <w:r w:rsidRPr="00376406">
              <w:rPr>
                <w:b/>
                <w:sz w:val="28"/>
                <w:szCs w:val="28"/>
                <w:lang w:eastAsia="en-US"/>
              </w:rPr>
              <w:t>п/п</w:t>
            </w: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A4405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b/>
                <w:sz w:val="28"/>
                <w:szCs w:val="28"/>
                <w:lang w:eastAsia="en-US"/>
              </w:rPr>
            </w:pPr>
            <w:r w:rsidRPr="00376406">
              <w:rPr>
                <w:b/>
                <w:sz w:val="28"/>
                <w:szCs w:val="28"/>
                <w:lang w:eastAsia="en-US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0250B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b/>
                <w:sz w:val="28"/>
                <w:szCs w:val="28"/>
                <w:lang w:eastAsia="en-US"/>
              </w:rPr>
            </w:pPr>
            <w:r w:rsidRPr="00376406">
              <w:rPr>
                <w:b/>
                <w:sz w:val="28"/>
                <w:szCs w:val="28"/>
                <w:lang w:eastAsia="en-US"/>
              </w:rPr>
              <w:t>Время</w:t>
            </w:r>
          </w:p>
          <w:p w14:paraId="1DF9FDCD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b/>
                <w:sz w:val="28"/>
                <w:szCs w:val="28"/>
                <w:lang w:eastAsia="en-US"/>
              </w:rPr>
            </w:pPr>
            <w:r w:rsidRPr="00376406">
              <w:rPr>
                <w:b/>
                <w:sz w:val="28"/>
                <w:szCs w:val="28"/>
                <w:lang w:eastAsia="en-US"/>
              </w:rPr>
              <w:t>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8A5D0B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b/>
                <w:sz w:val="28"/>
                <w:szCs w:val="28"/>
                <w:lang w:eastAsia="en-US"/>
              </w:rPr>
            </w:pPr>
            <w:r w:rsidRPr="00376406">
              <w:rPr>
                <w:b/>
                <w:sz w:val="28"/>
                <w:szCs w:val="28"/>
                <w:lang w:eastAsia="en-US"/>
              </w:rPr>
              <w:t>Место</w:t>
            </w:r>
          </w:p>
          <w:p w14:paraId="492031FB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b/>
                <w:sz w:val="28"/>
                <w:szCs w:val="28"/>
                <w:lang w:eastAsia="en-US"/>
              </w:rPr>
            </w:pPr>
            <w:r w:rsidRPr="00376406">
              <w:rPr>
                <w:b/>
                <w:sz w:val="28"/>
                <w:szCs w:val="28"/>
                <w:lang w:eastAsia="en-US"/>
              </w:rPr>
              <w:t>проведения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A52DB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Ответственный исполнитель</w:t>
            </w:r>
          </w:p>
        </w:tc>
      </w:tr>
      <w:tr w:rsidR="00842B4C" w14:paraId="2509A171" w14:textId="77777777" w:rsidTr="00D60CA9">
        <w:trPr>
          <w:trHeight w:val="510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C49F0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D47DF" w14:textId="77777777" w:rsidR="00842B4C" w:rsidRPr="00376406" w:rsidRDefault="00842B4C" w:rsidP="00D60CA9">
            <w:pPr>
              <w:spacing w:line="240" w:lineRule="auto"/>
              <w:ind w:hanging="23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Праздничная программа «Я живу в России!»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AD4A8" w14:textId="77777777" w:rsidR="00842B4C" w:rsidRPr="00376406" w:rsidRDefault="00842B4C" w:rsidP="00D60CA9">
            <w:pPr>
              <w:spacing w:line="240" w:lineRule="auto"/>
              <w:ind w:hanging="23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12.06.2022</w:t>
            </w:r>
          </w:p>
          <w:p w14:paraId="469D1609" w14:textId="77777777" w:rsidR="00842B4C" w:rsidRPr="00376406" w:rsidRDefault="00842B4C" w:rsidP="00D60CA9">
            <w:pPr>
              <w:spacing w:line="240" w:lineRule="auto"/>
              <w:ind w:hanging="23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12.00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6336E2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Сквер «Городской сад»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D26E2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МБУК «К</w:t>
            </w:r>
            <w:r>
              <w:rPr>
                <w:sz w:val="28"/>
                <w:szCs w:val="28"/>
                <w:lang w:eastAsia="en-US"/>
              </w:rPr>
              <w:t>ультурно-досуговый комплекс</w:t>
            </w:r>
            <w:r w:rsidRPr="00376406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42B4C" w14:paraId="5D934F3C" w14:textId="77777777" w:rsidTr="00D60CA9">
        <w:trPr>
          <w:trHeight w:val="567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330C2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F271F9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Мастер-класс «Декоративное панно пожеланий «Мой флаг –Моя Россия»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B1BB8" w14:textId="77777777" w:rsidR="00842B4C" w:rsidRPr="00376406" w:rsidRDefault="00842B4C" w:rsidP="00D60CA9">
            <w:pPr>
              <w:spacing w:line="240" w:lineRule="auto"/>
              <w:ind w:firstLine="34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12.06.2022</w:t>
            </w:r>
          </w:p>
          <w:p w14:paraId="01335FE1" w14:textId="77777777" w:rsidR="00842B4C" w:rsidRPr="00376406" w:rsidRDefault="00842B4C" w:rsidP="00D60CA9">
            <w:pPr>
              <w:spacing w:line="240" w:lineRule="auto"/>
              <w:ind w:firstLine="34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12.00-</w:t>
            </w:r>
            <w:r w:rsidRPr="00376406">
              <w:rPr>
                <w:sz w:val="28"/>
                <w:szCs w:val="28"/>
                <w:lang w:eastAsia="en-US"/>
              </w:rPr>
              <w:t>13.30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1DBEF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Сквер «Городской сад»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F2536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  <w:lang w:eastAsia="en-US"/>
              </w:rPr>
              <w:t>МБУК «К</w:t>
            </w:r>
            <w:r>
              <w:rPr>
                <w:sz w:val="28"/>
                <w:szCs w:val="28"/>
                <w:lang w:eastAsia="en-US"/>
              </w:rPr>
              <w:t>ультурно-досуговый комплекс</w:t>
            </w:r>
            <w:r w:rsidRPr="00376406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42B4C" w14:paraId="502332AD" w14:textId="77777777" w:rsidTr="00D60CA9">
        <w:trPr>
          <w:trHeight w:val="397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3A558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B22BE" w14:textId="77777777" w:rsidR="00842B4C" w:rsidRPr="00531DA3" w:rsidRDefault="00842B4C" w:rsidP="00D60CA9">
            <w:pPr>
              <w:spacing w:line="240" w:lineRule="auto"/>
              <w:ind w:firstLine="0"/>
              <w:rPr>
                <w:color w:val="000000"/>
                <w:sz w:val="28"/>
                <w:szCs w:val="28"/>
                <w:lang w:eastAsia="en-US"/>
              </w:rPr>
            </w:pPr>
            <w:r w:rsidRPr="00531DA3">
              <w:rPr>
                <w:color w:val="000000"/>
                <w:sz w:val="28"/>
                <w:szCs w:val="28"/>
                <w:lang w:eastAsia="en-US"/>
              </w:rPr>
              <w:t xml:space="preserve">Мотопробег (байкеры)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0C3F0" w14:textId="77777777" w:rsidR="00842B4C" w:rsidRPr="00531DA3" w:rsidRDefault="00842B4C" w:rsidP="00D60CA9">
            <w:pPr>
              <w:spacing w:line="240" w:lineRule="auto"/>
              <w:ind w:firstLine="34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1DA3">
              <w:rPr>
                <w:color w:val="000000"/>
                <w:sz w:val="28"/>
                <w:szCs w:val="28"/>
                <w:lang w:eastAsia="en-US"/>
              </w:rPr>
              <w:t>12.06.2022</w:t>
            </w:r>
          </w:p>
          <w:p w14:paraId="7819C41F" w14:textId="77777777" w:rsidR="00842B4C" w:rsidRPr="00531DA3" w:rsidRDefault="00842B4C" w:rsidP="00D60CA9">
            <w:pPr>
              <w:spacing w:line="240" w:lineRule="auto"/>
              <w:ind w:firstLine="34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1DA3">
              <w:rPr>
                <w:color w:val="000000"/>
                <w:sz w:val="28"/>
                <w:szCs w:val="28"/>
                <w:lang w:eastAsia="en-US"/>
              </w:rPr>
              <w:t>13.30-13.50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5D5B9" w14:textId="77777777" w:rsidR="00842B4C" w:rsidRPr="00531DA3" w:rsidRDefault="00842B4C" w:rsidP="00D60CA9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1DA3">
              <w:rPr>
                <w:color w:val="000000"/>
                <w:sz w:val="28"/>
                <w:szCs w:val="28"/>
                <w:lang w:eastAsia="en-US"/>
              </w:rPr>
              <w:t xml:space="preserve">ДК им. В.В. Куйбышева - </w:t>
            </w:r>
          </w:p>
          <w:p w14:paraId="1C64C272" w14:textId="77777777" w:rsidR="00842B4C" w:rsidRPr="00531DA3" w:rsidRDefault="00842B4C" w:rsidP="00D60CA9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531DA3">
              <w:rPr>
                <w:color w:val="000000"/>
                <w:sz w:val="28"/>
                <w:szCs w:val="28"/>
                <w:lang w:eastAsia="en-US"/>
              </w:rPr>
              <w:t>- Сквер «Городская площадь»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57A5" w14:textId="77777777" w:rsidR="00842B4C" w:rsidRPr="00531DA3" w:rsidRDefault="00842B4C" w:rsidP="00D60CA9">
            <w:pPr>
              <w:spacing w:line="240" w:lineRule="auto"/>
              <w:ind w:firstLine="0"/>
              <w:jc w:val="center"/>
              <w:rPr>
                <w:color w:val="000000"/>
                <w:sz w:val="28"/>
                <w:szCs w:val="28"/>
              </w:rPr>
            </w:pPr>
            <w:r w:rsidRPr="00531DA3">
              <w:rPr>
                <w:color w:val="000000"/>
                <w:sz w:val="28"/>
                <w:szCs w:val="28"/>
              </w:rPr>
              <w:t>МКУ «Молодежный центр»</w:t>
            </w:r>
          </w:p>
        </w:tc>
      </w:tr>
      <w:tr w:rsidR="00842B4C" w14:paraId="6BA56D46" w14:textId="77777777" w:rsidTr="00D60CA9">
        <w:trPr>
          <w:trHeight w:val="397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BF99A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837238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Праздничная программа «Многоликая Россия»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1B01F" w14:textId="77777777" w:rsidR="00842B4C" w:rsidRPr="00376406" w:rsidRDefault="00842B4C" w:rsidP="00D60CA9">
            <w:pPr>
              <w:spacing w:line="240" w:lineRule="auto"/>
              <w:ind w:firstLine="34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12.06.2022</w:t>
            </w:r>
          </w:p>
          <w:p w14:paraId="0A8E971E" w14:textId="77777777" w:rsidR="00842B4C" w:rsidRPr="00376406" w:rsidRDefault="00842B4C" w:rsidP="00D60CA9">
            <w:pPr>
              <w:spacing w:line="240" w:lineRule="auto"/>
              <w:ind w:firstLine="34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14.00</w:t>
            </w:r>
            <w:r>
              <w:rPr>
                <w:sz w:val="28"/>
                <w:szCs w:val="28"/>
                <w:lang w:eastAsia="en-US"/>
              </w:rPr>
              <w:t>-15.00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80522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Сквер «Городская площадь»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9BBC6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  <w:lang w:eastAsia="en-US"/>
              </w:rPr>
              <w:t>МБУК «К</w:t>
            </w:r>
            <w:r>
              <w:rPr>
                <w:sz w:val="28"/>
                <w:szCs w:val="28"/>
                <w:lang w:eastAsia="en-US"/>
              </w:rPr>
              <w:t>ультурно-досуговый комплекс</w:t>
            </w:r>
            <w:r w:rsidRPr="00376406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42B4C" w14:paraId="6BB88611" w14:textId="77777777" w:rsidTr="00D60CA9">
        <w:trPr>
          <w:trHeight w:val="397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E082C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C4FA2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Фотозона «Я люблю Каинск»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7D6E9" w14:textId="77777777" w:rsidR="00842B4C" w:rsidRPr="00376406" w:rsidRDefault="00842B4C" w:rsidP="00D60CA9">
            <w:pPr>
              <w:spacing w:line="240" w:lineRule="auto"/>
              <w:ind w:firstLine="34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12.06.2022</w:t>
            </w:r>
          </w:p>
          <w:p w14:paraId="4D3C9969" w14:textId="77777777" w:rsidR="00842B4C" w:rsidRPr="00376406" w:rsidRDefault="00842B4C" w:rsidP="00D60CA9">
            <w:pPr>
              <w:spacing w:line="240" w:lineRule="auto"/>
              <w:ind w:firstLine="34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14.00</w:t>
            </w:r>
            <w:r>
              <w:rPr>
                <w:sz w:val="28"/>
                <w:szCs w:val="28"/>
                <w:lang w:eastAsia="en-US"/>
              </w:rPr>
              <w:t>-17.00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63926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Сквер «Городская площадь»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B1EC7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</w:rPr>
              <w:t>МКУ «М</w:t>
            </w:r>
            <w:r>
              <w:rPr>
                <w:sz w:val="28"/>
                <w:szCs w:val="28"/>
              </w:rPr>
              <w:t>олодежный центр</w:t>
            </w:r>
            <w:r w:rsidRPr="00376406">
              <w:rPr>
                <w:sz w:val="28"/>
                <w:szCs w:val="28"/>
              </w:rPr>
              <w:t>»</w:t>
            </w:r>
          </w:p>
        </w:tc>
      </w:tr>
      <w:tr w:rsidR="00842B4C" w14:paraId="7CE59682" w14:textId="77777777" w:rsidTr="00D60CA9">
        <w:trPr>
          <w:trHeight w:val="397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C28D9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7CB40" w14:textId="77777777" w:rsidR="00842B4C" w:rsidRDefault="00842B4C" w:rsidP="00D60CA9">
            <w:pPr>
              <w:spacing w:line="240" w:lineRule="auto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Историческая игра -</w:t>
            </w:r>
            <w:proofErr w:type="gramStart"/>
            <w:r>
              <w:rPr>
                <w:sz w:val="28"/>
                <w:szCs w:val="28"/>
                <w:lang w:eastAsia="en-US"/>
              </w:rPr>
              <w:t>бродилка  «</w:t>
            </w:r>
            <w:proofErr w:type="gramEnd"/>
            <w:r>
              <w:rPr>
                <w:sz w:val="28"/>
                <w:szCs w:val="28"/>
                <w:lang w:eastAsia="en-US"/>
              </w:rPr>
              <w:t xml:space="preserve">Пешком </w:t>
            </w:r>
          </w:p>
          <w:p w14:paraId="19FD157E" w14:textId="77777777" w:rsidR="00842B4C" w:rsidRDefault="00842B4C" w:rsidP="00D60CA9">
            <w:pPr>
              <w:spacing w:line="240" w:lineRule="auto"/>
              <w:ind w:firstLine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 Петровскую эпоху»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E41F1" w14:textId="77777777" w:rsidR="00842B4C" w:rsidRPr="00376406" w:rsidRDefault="00842B4C" w:rsidP="00D60CA9">
            <w:pPr>
              <w:spacing w:line="240" w:lineRule="auto"/>
              <w:ind w:firstLine="34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12.06.2022</w:t>
            </w:r>
          </w:p>
          <w:p w14:paraId="12A472C0" w14:textId="77777777" w:rsidR="00842B4C" w:rsidRPr="00376406" w:rsidRDefault="00842B4C" w:rsidP="00D60CA9">
            <w:pPr>
              <w:spacing w:line="240" w:lineRule="auto"/>
              <w:ind w:firstLine="34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14.00</w:t>
            </w:r>
            <w:r>
              <w:rPr>
                <w:sz w:val="28"/>
                <w:szCs w:val="28"/>
                <w:lang w:eastAsia="en-US"/>
              </w:rPr>
              <w:t>-17.00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2EC11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Сквер «Городская площадь»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72A7B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МКУК «Централизованная библиотечная система»</w:t>
            </w:r>
          </w:p>
        </w:tc>
      </w:tr>
      <w:tr w:rsidR="00842B4C" w14:paraId="3A1729AA" w14:textId="77777777" w:rsidTr="00D60CA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BF3AA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F6CBE" w14:textId="77777777" w:rsidR="00842B4C" w:rsidRDefault="00842B4C" w:rsidP="00D60CA9">
            <w:pPr>
              <w:spacing w:line="240" w:lineRule="auto"/>
              <w:ind w:firstLine="0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Гала-концер</w:t>
            </w:r>
            <w:r>
              <w:rPr>
                <w:sz w:val="28"/>
                <w:szCs w:val="28"/>
                <w:lang w:eastAsia="en-US"/>
              </w:rPr>
              <w:t>т</w:t>
            </w:r>
            <w:r w:rsidRPr="00376406">
              <w:rPr>
                <w:sz w:val="28"/>
                <w:szCs w:val="28"/>
                <w:lang w:eastAsia="en-US"/>
              </w:rPr>
              <w:t xml:space="preserve"> победителей </w:t>
            </w:r>
            <w:r w:rsidRPr="00376406">
              <w:rPr>
                <w:sz w:val="28"/>
                <w:szCs w:val="28"/>
                <w:lang w:val="en-US" w:eastAsia="en-US"/>
              </w:rPr>
              <w:t>XX</w:t>
            </w:r>
            <w:r w:rsidRPr="00376406">
              <w:rPr>
                <w:sz w:val="28"/>
                <w:szCs w:val="28"/>
                <w:lang w:eastAsia="en-US"/>
              </w:rPr>
              <w:t xml:space="preserve"> юбилейного открытого конкурса исполнителей </w:t>
            </w:r>
          </w:p>
          <w:p w14:paraId="1F0B8067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и авторов патриотической песни и стихов «Я люблю тебя, Россия!»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9BEEB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12.06.2022</w:t>
            </w:r>
          </w:p>
          <w:p w14:paraId="032E0C80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15.00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236C9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  <w:lang w:eastAsia="en-US"/>
              </w:rPr>
            </w:pPr>
            <w:r w:rsidRPr="00376406">
              <w:rPr>
                <w:sz w:val="28"/>
                <w:szCs w:val="28"/>
                <w:lang w:eastAsia="en-US"/>
              </w:rPr>
              <w:t>Сквер «Городская площадь»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C7DE9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  <w:lang w:eastAsia="en-US"/>
              </w:rPr>
              <w:t>МБУК «К</w:t>
            </w:r>
            <w:r>
              <w:rPr>
                <w:sz w:val="28"/>
                <w:szCs w:val="28"/>
                <w:lang w:eastAsia="en-US"/>
              </w:rPr>
              <w:t>ультурно-досуговый комплекс</w:t>
            </w:r>
            <w:r w:rsidRPr="00376406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42B4C" w14:paraId="053A0F18" w14:textId="77777777" w:rsidTr="00D60CA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62651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8B6CF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Дворовые игры</w:t>
            </w:r>
          </w:p>
          <w:p w14:paraId="392A04AF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«Мы – будущее России»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26D31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12.06.2022</w:t>
            </w:r>
          </w:p>
          <w:p w14:paraId="2423AC72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14.00-</w:t>
            </w:r>
            <w:r w:rsidRPr="0037640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  <w:r w:rsidRPr="00376406">
              <w:rPr>
                <w:sz w:val="28"/>
                <w:szCs w:val="28"/>
              </w:rPr>
              <w:t>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B5B5F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Сквер «Городская площадь»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D09B3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МКУ «М</w:t>
            </w:r>
            <w:r>
              <w:rPr>
                <w:sz w:val="28"/>
                <w:szCs w:val="28"/>
              </w:rPr>
              <w:t>олодежный центр</w:t>
            </w:r>
            <w:r w:rsidRPr="00376406">
              <w:rPr>
                <w:sz w:val="28"/>
                <w:szCs w:val="28"/>
              </w:rPr>
              <w:t>»</w:t>
            </w:r>
          </w:p>
        </w:tc>
      </w:tr>
      <w:tr w:rsidR="00842B4C" w14:paraId="74237191" w14:textId="77777777" w:rsidTr="00D60CA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1B0F6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E8B69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Викторина</w:t>
            </w:r>
          </w:p>
          <w:p w14:paraId="6BC6FDE7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«Что я знаю о России?»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7810E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12.06.2022</w:t>
            </w:r>
          </w:p>
          <w:p w14:paraId="56EEC37C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14.00-</w:t>
            </w:r>
            <w:r w:rsidRPr="0037640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  <w:r w:rsidRPr="00376406">
              <w:rPr>
                <w:sz w:val="28"/>
                <w:szCs w:val="28"/>
              </w:rPr>
              <w:t>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E5E3D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Сквер «Городская площадь»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21D1C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МКУ «М</w:t>
            </w:r>
            <w:r>
              <w:rPr>
                <w:sz w:val="28"/>
                <w:szCs w:val="28"/>
              </w:rPr>
              <w:t>олодежный центр</w:t>
            </w:r>
            <w:r w:rsidRPr="00376406">
              <w:rPr>
                <w:sz w:val="28"/>
                <w:szCs w:val="28"/>
              </w:rPr>
              <w:t>»</w:t>
            </w:r>
          </w:p>
        </w:tc>
      </w:tr>
      <w:tr w:rsidR="00842B4C" w14:paraId="20A12D18" w14:textId="77777777" w:rsidTr="00D60CA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8C2F0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B1D05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Рисунки на асфальте</w:t>
            </w:r>
          </w:p>
          <w:p w14:paraId="44C52C9F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lastRenderedPageBreak/>
              <w:t>«С дн</w:t>
            </w:r>
            <w:r>
              <w:rPr>
                <w:sz w:val="28"/>
                <w:szCs w:val="28"/>
              </w:rPr>
              <w:t>е</w:t>
            </w:r>
            <w:r w:rsidRPr="00376406">
              <w:rPr>
                <w:sz w:val="28"/>
                <w:szCs w:val="28"/>
              </w:rPr>
              <w:t>м рождения, Россия</w:t>
            </w:r>
            <w:r>
              <w:rPr>
                <w:sz w:val="28"/>
                <w:szCs w:val="28"/>
              </w:rPr>
              <w:t>!</w:t>
            </w:r>
            <w:r w:rsidRPr="00376406">
              <w:rPr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4DA780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lastRenderedPageBreak/>
              <w:t>12.06.2022</w:t>
            </w:r>
          </w:p>
          <w:p w14:paraId="4D1FCE3D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14.00-</w:t>
            </w:r>
            <w:r w:rsidRPr="0037640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  <w:r w:rsidRPr="00376406">
              <w:rPr>
                <w:sz w:val="28"/>
                <w:szCs w:val="28"/>
              </w:rPr>
              <w:t>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7D3D9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Площадка </w:t>
            </w:r>
            <w:r>
              <w:rPr>
                <w:sz w:val="28"/>
                <w:szCs w:val="28"/>
              </w:rPr>
              <w:lastRenderedPageBreak/>
              <w:t>возле Дворца Бракосочетания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715EE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lastRenderedPageBreak/>
              <w:t xml:space="preserve">МКУ </w:t>
            </w:r>
            <w:r w:rsidRPr="00376406">
              <w:rPr>
                <w:sz w:val="28"/>
                <w:szCs w:val="28"/>
              </w:rPr>
              <w:lastRenderedPageBreak/>
              <w:t>«М</w:t>
            </w:r>
            <w:r>
              <w:rPr>
                <w:sz w:val="28"/>
                <w:szCs w:val="28"/>
              </w:rPr>
              <w:t>олодежный центр</w:t>
            </w:r>
            <w:r w:rsidRPr="00376406">
              <w:rPr>
                <w:sz w:val="28"/>
                <w:szCs w:val="28"/>
              </w:rPr>
              <w:t>»</w:t>
            </w:r>
          </w:p>
        </w:tc>
      </w:tr>
      <w:tr w:rsidR="00842B4C" w14:paraId="369DFFE1" w14:textId="77777777" w:rsidTr="00D60CA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BBF45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593D5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Мастер</w:t>
            </w:r>
            <w:r>
              <w:rPr>
                <w:sz w:val="28"/>
                <w:szCs w:val="28"/>
              </w:rPr>
              <w:t xml:space="preserve"> </w:t>
            </w:r>
            <w:r w:rsidRPr="00376406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 w:rsidRPr="00376406">
              <w:rPr>
                <w:sz w:val="28"/>
                <w:szCs w:val="28"/>
              </w:rPr>
              <w:t>класс «Сборка</w:t>
            </w:r>
            <w:r>
              <w:rPr>
                <w:sz w:val="28"/>
                <w:szCs w:val="28"/>
              </w:rPr>
              <w:t xml:space="preserve"> </w:t>
            </w:r>
            <w:r w:rsidRPr="00376406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 xml:space="preserve"> </w:t>
            </w:r>
            <w:r w:rsidRPr="00376406">
              <w:rPr>
                <w:sz w:val="28"/>
                <w:szCs w:val="28"/>
              </w:rPr>
              <w:t>разборка АК (Автомат Калашникова)»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51D14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12.06.2022</w:t>
            </w:r>
          </w:p>
          <w:p w14:paraId="56A98C23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14.00-</w:t>
            </w:r>
            <w:r w:rsidRPr="0037640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  <w:r w:rsidRPr="00376406">
              <w:rPr>
                <w:sz w:val="28"/>
                <w:szCs w:val="28"/>
              </w:rPr>
              <w:t>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720EEE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Сквер «Городская площадь»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38FBC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МКУ «М</w:t>
            </w:r>
            <w:r>
              <w:rPr>
                <w:sz w:val="28"/>
                <w:szCs w:val="28"/>
              </w:rPr>
              <w:t>олодежный центр</w:t>
            </w:r>
            <w:r w:rsidRPr="00376406">
              <w:rPr>
                <w:sz w:val="28"/>
                <w:szCs w:val="28"/>
              </w:rPr>
              <w:t>»</w:t>
            </w:r>
          </w:p>
        </w:tc>
      </w:tr>
      <w:tr w:rsidR="00842B4C" w14:paraId="13109F40" w14:textId="77777777" w:rsidTr="00D60CA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E39BF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A3A84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Выставка «С чего начинается Родина…»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3A388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12.06.2022</w:t>
            </w:r>
          </w:p>
          <w:p w14:paraId="18F5807C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14.00-</w:t>
            </w:r>
            <w:r w:rsidRPr="0037640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  <w:r w:rsidRPr="00376406">
              <w:rPr>
                <w:sz w:val="28"/>
                <w:szCs w:val="28"/>
              </w:rPr>
              <w:t>.00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D4ED410" w14:textId="77777777" w:rsidR="00842B4C" w:rsidRPr="00376406" w:rsidRDefault="00842B4C" w:rsidP="00D60CA9">
            <w:pPr>
              <w:spacing w:line="240" w:lineRule="auto"/>
              <w:ind w:hanging="108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Сквер «Городская площадь»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A3A6F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МКУК «Музейный комплекс»</w:t>
            </w:r>
          </w:p>
        </w:tc>
      </w:tr>
      <w:tr w:rsidR="00842B4C" w14:paraId="749A797A" w14:textId="77777777" w:rsidTr="00D60CA9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A1584" w14:textId="77777777" w:rsidR="00842B4C" w:rsidRPr="00376406" w:rsidRDefault="00842B4C" w:rsidP="00842B4C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85CCB" w14:textId="77777777" w:rsidR="00842B4C" w:rsidRDefault="00842B4C" w:rsidP="00D60CA9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 xml:space="preserve">Выставка «Город, </w:t>
            </w:r>
          </w:p>
          <w:p w14:paraId="276CAAB2" w14:textId="77777777" w:rsidR="00842B4C" w:rsidRPr="00376406" w:rsidRDefault="00842B4C" w:rsidP="00D60CA9">
            <w:pPr>
              <w:spacing w:line="240" w:lineRule="auto"/>
              <w:ind w:firstLine="0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в котором я живу»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D2511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12.06.2022</w:t>
            </w:r>
          </w:p>
          <w:p w14:paraId="54E3ABB5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14.00-</w:t>
            </w:r>
            <w:r w:rsidRPr="0037640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  <w:r w:rsidRPr="00376406">
              <w:rPr>
                <w:sz w:val="28"/>
                <w:szCs w:val="28"/>
              </w:rPr>
              <w:t>.00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F10E0" w14:textId="77777777" w:rsidR="00842B4C" w:rsidRPr="00376406" w:rsidRDefault="00842B4C" w:rsidP="00D60CA9">
            <w:pPr>
              <w:ind w:hanging="108"/>
              <w:jc w:val="center"/>
              <w:rPr>
                <w:sz w:val="28"/>
                <w:szCs w:val="28"/>
              </w:rPr>
            </w:pPr>
            <w:r w:rsidRPr="00376406">
              <w:rPr>
                <w:sz w:val="28"/>
                <w:szCs w:val="28"/>
              </w:rPr>
              <w:t>Сквер «Городская площадь»</w:t>
            </w: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73E36" w14:textId="77777777" w:rsidR="00842B4C" w:rsidRPr="00376406" w:rsidRDefault="00842B4C" w:rsidP="00D60CA9">
            <w:pPr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МКУК «Музейный комплекс»</w:t>
            </w:r>
          </w:p>
        </w:tc>
      </w:tr>
    </w:tbl>
    <w:p w14:paraId="653331AF" w14:textId="77777777" w:rsidR="00842B4C" w:rsidRDefault="00842B4C" w:rsidP="00842B4C">
      <w:pPr>
        <w:spacing w:line="240" w:lineRule="auto"/>
        <w:jc w:val="both"/>
        <w:rPr>
          <w:sz w:val="28"/>
          <w:szCs w:val="28"/>
        </w:rPr>
      </w:pPr>
      <w:bookmarkStart w:id="0" w:name="_GoBack"/>
      <w:bookmarkEnd w:id="0"/>
    </w:p>
    <w:sectPr w:rsidR="00842B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741BB3"/>
    <w:multiLevelType w:val="hybridMultilevel"/>
    <w:tmpl w:val="46548AA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2B4C"/>
    <w:rsid w:val="00216354"/>
    <w:rsid w:val="00752FB4"/>
    <w:rsid w:val="00842B4C"/>
    <w:rsid w:val="00AA5435"/>
    <w:rsid w:val="00BF3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1A1CB"/>
  <w15:docId w15:val="{6A75AE29-D437-4DF7-A666-97E4FF5CA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42B4C"/>
    <w:pPr>
      <w:widowControl w:val="0"/>
      <w:snapToGrid w:val="0"/>
      <w:spacing w:after="0" w:line="259" w:lineRule="auto"/>
      <w:ind w:firstLine="6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2B4C"/>
    <w:pPr>
      <w:widowControl/>
      <w:snapToGrid/>
      <w:spacing w:after="200" w:line="276" w:lineRule="auto"/>
      <w:ind w:left="720" w:firstLine="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278</Words>
  <Characters>1587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Касьянова Екатерина Сергеевна</dc:creator>
  <cp:lastModifiedBy>Administrator</cp:lastModifiedBy>
  <cp:revision>2</cp:revision>
  <dcterms:created xsi:type="dcterms:W3CDTF">2022-06-01T02:57:00Z</dcterms:created>
  <dcterms:modified xsi:type="dcterms:W3CDTF">2022-06-01T04:29:00Z</dcterms:modified>
</cp:coreProperties>
</file>